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086" w:rsidRPr="00BB3556" w:rsidRDefault="00D43086" w:rsidP="00D43086">
      <w:pPr>
        <w:rPr>
          <w:sz w:val="28"/>
          <w:szCs w:val="20"/>
        </w:rPr>
      </w:pPr>
    </w:p>
    <w:tbl>
      <w:tblPr>
        <w:tblW w:w="94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319"/>
        <w:gridCol w:w="4604"/>
      </w:tblGrid>
      <w:tr w:rsidR="00D43086" w:rsidRPr="008E150E" w:rsidTr="00502E4A">
        <w:trPr>
          <w:trHeight w:hRule="exact" w:val="3516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04AE0" w:rsidRPr="00304AE0" w:rsidRDefault="00304AE0" w:rsidP="00304AE0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304AE0">
              <w:rPr>
                <w:b/>
              </w:rPr>
              <w:t xml:space="preserve">         </w:t>
            </w:r>
          </w:p>
          <w:p w:rsidR="00304AE0" w:rsidRPr="00304AE0" w:rsidRDefault="00304AE0" w:rsidP="0030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4A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304AE0" w:rsidRPr="00304AE0" w:rsidRDefault="00304AE0" w:rsidP="0030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4A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304AE0" w:rsidRPr="00304AE0" w:rsidRDefault="00304AE0" w:rsidP="0030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4A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304AE0" w:rsidRPr="00304AE0" w:rsidRDefault="00304AE0" w:rsidP="0030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4A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ЗУБАРЕВСКИЙ СЕЛЬСОВЕТ</w:t>
            </w:r>
          </w:p>
          <w:p w:rsidR="00304AE0" w:rsidRPr="00304AE0" w:rsidRDefault="00304AE0" w:rsidP="0030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4A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304AE0" w:rsidRPr="00304AE0" w:rsidRDefault="00304AE0" w:rsidP="0030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4A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304AE0" w:rsidRPr="00304AE0" w:rsidRDefault="00304AE0" w:rsidP="0030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</w:p>
          <w:p w:rsidR="00304AE0" w:rsidRPr="00304AE0" w:rsidRDefault="00304AE0" w:rsidP="00304AE0">
            <w:pPr>
              <w:spacing w:after="0" w:line="240" w:lineRule="auto"/>
              <w:jc w:val="center"/>
              <w:rPr>
                <w:sz w:val="2"/>
                <w:szCs w:val="2"/>
              </w:rPr>
            </w:pPr>
            <w:proofErr w:type="gramStart"/>
            <w:r w:rsidRPr="00304AE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</w:t>
            </w:r>
            <w:proofErr w:type="gramEnd"/>
            <w:r w:rsidRPr="00304AE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E72623" w:rsidRDefault="00E72623" w:rsidP="00304AE0">
            <w:pPr>
              <w:spacing w:after="0" w:line="240" w:lineRule="auto"/>
              <w:ind w:left="-68" w:right="-74"/>
              <w:jc w:val="center"/>
              <w:rPr>
                <w:rFonts w:ascii="Times New Roman" w:hAnsi="Times New Roman" w:cs="Times New Roman"/>
              </w:rPr>
            </w:pPr>
          </w:p>
          <w:p w:rsidR="00304AE0" w:rsidRPr="00304AE0" w:rsidRDefault="00304AE0" w:rsidP="00304AE0">
            <w:pPr>
              <w:spacing w:after="0" w:line="240" w:lineRule="auto"/>
              <w:ind w:left="-68" w:right="-74"/>
              <w:jc w:val="center"/>
              <w:rPr>
                <w:rFonts w:ascii="Times New Roman" w:hAnsi="Times New Roman" w:cs="Times New Roman"/>
              </w:rPr>
            </w:pPr>
            <w:r w:rsidRPr="00304AE0">
              <w:rPr>
                <w:rFonts w:ascii="Times New Roman" w:hAnsi="Times New Roman" w:cs="Times New Roman"/>
              </w:rPr>
              <w:t>___________ № __________</w:t>
            </w:r>
          </w:p>
          <w:p w:rsidR="00D43086" w:rsidRPr="008E150E" w:rsidRDefault="00D43086" w:rsidP="00D43086">
            <w:pPr>
              <w:spacing w:after="0"/>
              <w:ind w:left="-68" w:right="-74"/>
              <w:jc w:val="center"/>
              <w:rPr>
                <w:bCs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D43086" w:rsidRPr="008E150E" w:rsidRDefault="00D43086" w:rsidP="000A433F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D43086" w:rsidRPr="008E150E" w:rsidRDefault="00D43086" w:rsidP="000A433F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D43086" w:rsidRPr="008E150E" w:rsidTr="000A433F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E72623" w:rsidRDefault="00E72623" w:rsidP="00D430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086" w:rsidRPr="008E150E" w:rsidRDefault="00D43086" w:rsidP="00E72623">
            <w:pPr>
              <w:spacing w:after="0" w:line="240" w:lineRule="auto"/>
              <w:rPr>
                <w:sz w:val="28"/>
                <w:szCs w:val="28"/>
              </w:rPr>
            </w:pPr>
            <w:r w:rsidRPr="00304AE0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 w:rsidR="00304A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04AE0">
              <w:rPr>
                <w:rFonts w:ascii="Times New Roman" w:hAnsi="Times New Roman" w:cs="Times New Roman"/>
                <w:sz w:val="28"/>
                <w:szCs w:val="28"/>
              </w:rPr>
              <w:t>орядка создания координационных или совещательных органов в области развития малого и среднего предпринимательства на территории муниципального образования Зубаревский сельсовет Оренбургского района</w:t>
            </w:r>
            <w:bookmarkStart w:id="0" w:name="_GoBack"/>
            <w:bookmarkEnd w:id="0"/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D43086" w:rsidRPr="008E150E" w:rsidRDefault="00D43086" w:rsidP="000A433F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D43086" w:rsidRDefault="00D43086" w:rsidP="000A433F"/>
          <w:p w:rsidR="00D43086" w:rsidRDefault="00D43086" w:rsidP="000A433F"/>
          <w:p w:rsidR="00D43086" w:rsidRPr="008E150E" w:rsidRDefault="00D43086" w:rsidP="000A433F">
            <w:pPr>
              <w:rPr>
                <w:sz w:val="28"/>
                <w:szCs w:val="28"/>
              </w:rPr>
            </w:pPr>
          </w:p>
        </w:tc>
      </w:tr>
    </w:tbl>
    <w:p w:rsidR="00D43086" w:rsidRPr="00BB3556" w:rsidRDefault="00D43086" w:rsidP="00D43086">
      <w:pPr>
        <w:rPr>
          <w:sz w:val="24"/>
          <w:szCs w:val="24"/>
        </w:rPr>
      </w:pPr>
    </w:p>
    <w:p w:rsidR="00D43086" w:rsidRPr="00304AE0" w:rsidRDefault="00502E4A" w:rsidP="00304A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соответствии с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="00D43086" w:rsidRPr="00304AE0">
          <w:rPr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2007 г</w:t>
        </w:r>
      </w:smartTag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№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Зубаревский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сельсовет Оренбургского района Оренбургской области:</w:t>
      </w:r>
    </w:p>
    <w:p w:rsidR="00D43086" w:rsidRPr="00304AE0" w:rsidRDefault="00D43086" w:rsidP="00304A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1. Утвердить </w:t>
      </w:r>
      <w:r w:rsid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</w:t>
      </w: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орядок создания координационных или совещательных органов в области развития малого и среднего предпринимательства на территории муниципального образования </w:t>
      </w:r>
      <w:r w:rsidR="00502E4A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Зубаревский</w:t>
      </w: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сельсовет Оренбургского района Оренбургской области  </w:t>
      </w:r>
      <w:r w:rsid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согласно </w:t>
      </w: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приложени</w:t>
      </w:r>
      <w:r w:rsid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ю.</w:t>
      </w:r>
    </w:p>
    <w:p w:rsidR="00D43086" w:rsidRPr="00304AE0" w:rsidRDefault="00502E4A" w:rsidP="00304A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Настоящее постановление разместить (опубликовать) на официальном сайте администрации муниципального образования </w:t>
      </w: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Зубаревский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сельсовет Оренбургского района в информационно - телекоммуникационной сети «Интернет».</w:t>
      </w:r>
    </w:p>
    <w:p w:rsidR="00D43086" w:rsidRPr="00304AE0" w:rsidRDefault="00502E4A" w:rsidP="00304A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gramStart"/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выполнением настоящего постановления оставляю за собой.</w:t>
      </w:r>
    </w:p>
    <w:p w:rsidR="00D43086" w:rsidRPr="00304AE0" w:rsidRDefault="00502E4A" w:rsidP="00304AE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Настоящее постановление вступает в силу со дня его подписания.</w:t>
      </w:r>
    </w:p>
    <w:p w:rsidR="00D43086" w:rsidRPr="00304AE0" w:rsidRDefault="00D43086" w:rsidP="00304A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E72623" w:rsidRDefault="00E72623" w:rsidP="00304A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D43086" w:rsidRPr="00304AE0" w:rsidRDefault="00D43086" w:rsidP="00304A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Глава</w:t>
      </w:r>
      <w:r w:rsidRPr="00304AE0">
        <w:rPr>
          <w:rFonts w:ascii="Times New Roman" w:hAnsi="Times New Roman" w:cs="Times New Roman"/>
          <w:sz w:val="28"/>
          <w:szCs w:val="28"/>
        </w:rPr>
        <w:t xml:space="preserve"> м</w:t>
      </w: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униципального образования         </w:t>
      </w:r>
      <w:r w:rsid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</w:t>
      </w:r>
      <w:r w:rsidR="00502E4A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Ю.И. </w:t>
      </w:r>
      <w:proofErr w:type="spellStart"/>
      <w:r w:rsidR="00502E4A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Свидерский</w:t>
      </w:r>
      <w:proofErr w:type="spellEnd"/>
    </w:p>
    <w:p w:rsidR="00D43086" w:rsidRPr="00304AE0" w:rsidRDefault="00D43086" w:rsidP="00304AE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304AE0" w:rsidRDefault="00304AE0" w:rsidP="00304AE0">
      <w:pPr>
        <w:shd w:val="clear" w:color="auto" w:fill="FFFFFF"/>
        <w:spacing w:after="0" w:line="240" w:lineRule="auto"/>
        <w:ind w:left="5103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04AE0" w:rsidRDefault="00304AE0" w:rsidP="00304AE0">
      <w:pPr>
        <w:shd w:val="clear" w:color="auto" w:fill="FFFFFF"/>
        <w:spacing w:after="0" w:line="240" w:lineRule="auto"/>
        <w:ind w:left="5103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D43086" w:rsidRPr="00304AE0" w:rsidRDefault="00304AE0" w:rsidP="00304AE0">
      <w:pPr>
        <w:shd w:val="clear" w:color="auto" w:fill="FFFFFF"/>
        <w:spacing w:after="0" w:line="240" w:lineRule="auto"/>
        <w:ind w:left="5103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 xml:space="preserve">Приложение </w:t>
      </w:r>
    </w:p>
    <w:p w:rsidR="00D43086" w:rsidRPr="00304AE0" w:rsidRDefault="00304AE0" w:rsidP="00304AE0">
      <w:pPr>
        <w:shd w:val="clear" w:color="auto" w:fill="FFFFFF"/>
        <w:spacing w:after="0" w:line="240" w:lineRule="auto"/>
        <w:ind w:left="5103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 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постановлени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ю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администрации 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  <w:t xml:space="preserve">муниципального образования </w:t>
      </w:r>
      <w:r w:rsidR="0007475D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Зубаревский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сельсовет Оренбургского района</w:t>
      </w:r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  <w:t xml:space="preserve">от ___________ </w:t>
      </w:r>
      <w:proofErr w:type="gramStart"/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</w:t>
      </w:r>
      <w:proofErr w:type="gramEnd"/>
      <w:r w:rsidR="00D43086"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№ _________</w:t>
      </w:r>
    </w:p>
    <w:p w:rsidR="00D43086" w:rsidRPr="00304AE0" w:rsidRDefault="00D43086" w:rsidP="00304AE0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304AE0" w:rsidRDefault="00304AE0" w:rsidP="00304AE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D43086" w:rsidRPr="00304AE0" w:rsidRDefault="00D43086" w:rsidP="00304AE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 w:rsidRPr="00304AE0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  <w:r w:rsidRPr="00304AE0">
        <w:rPr>
          <w:rFonts w:ascii="Times New Roman" w:hAnsi="Times New Roman" w:cs="Times New Roman"/>
          <w:b/>
          <w:bCs/>
          <w:sz w:val="28"/>
          <w:szCs w:val="28"/>
        </w:rPr>
        <w:t xml:space="preserve">создания координационных или совещательных органов в области развития малого и среднего предпринимательства на территории муниципального образования </w:t>
      </w:r>
      <w:r w:rsidR="0007475D" w:rsidRPr="00304AE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Зубаревский</w:t>
      </w:r>
      <w:r w:rsidR="0007475D" w:rsidRPr="00304A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4AE0">
        <w:rPr>
          <w:rFonts w:ascii="Times New Roman" w:hAnsi="Times New Roman" w:cs="Times New Roman"/>
          <w:b/>
          <w:bCs/>
          <w:sz w:val="28"/>
          <w:szCs w:val="28"/>
        </w:rPr>
        <w:t>сельсовет Оренбургского района</w:t>
      </w:r>
    </w:p>
    <w:p w:rsidR="00D43086" w:rsidRPr="00304AE0" w:rsidRDefault="00D43086" w:rsidP="00304A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304AE0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 создания координационных или совещательных органов в области развития малого и среднего предпринимательства при администрации муниципального образования Зубаревский сельсовет Оренбургского района Оренбургской области (далее – Порядок) разработан в соответствии с Федеральным законом от 24.07.2007 № 209-ФЗ «О развитии малого и среднего предпринимательства в Российской Федерации» и определяет цели и процедуру создания координационных или совещательных органов в области развития малого и среднего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предпринимательства (далее координационные или совещательные органы).</w:t>
      </w:r>
    </w:p>
    <w:p w:rsidR="00304AE0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Координационные или совещательные органы создаются для обеспечения участия представителей субъектов малого или среднего предпринимательства, некоммерческих организаций, выражающих интересы субъектов малого и среднего предпринимательства, в осуществлении муниципальной политики в области развития малого и среднего предпринимательства.</w:t>
      </w:r>
    </w:p>
    <w:p w:rsidR="00304AE0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Координационные или совещательные органы создаются в целях:</w:t>
      </w:r>
    </w:p>
    <w:p w:rsidR="00304AE0" w:rsidRDefault="00304AE0" w:rsidP="00304AE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привлечения субъектов малого и среднего предпринимательства к выработке и реализации политики в области развития малого и среднего предпринимательства в муниципальном образовании Зубаревский сельсовет</w:t>
      </w:r>
      <w:r w:rsidRPr="00BC32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Оренбургского района Оренбургской области;</w:t>
      </w:r>
    </w:p>
    <w:p w:rsidR="00304AE0" w:rsidRDefault="00304AE0" w:rsidP="00304AE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выдвижения и поддержки инициатив, направленных на реализацию      политики в области развития малого и среднего предпринимательства в муниципальном образовании Зубаревский сельсовет</w:t>
      </w:r>
      <w:r w:rsidRPr="00BC32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Оренбургского района Оренбургской области;</w:t>
      </w:r>
    </w:p>
    <w:p w:rsidR="00304AE0" w:rsidRDefault="00304AE0" w:rsidP="00304AE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проведения общественной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экспертизы  проектов муниципальных нормативных правовых актов администрации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Зубаревский сельсовет</w:t>
      </w:r>
      <w:r w:rsidRPr="00BC32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Оренбургского района Оренбургской области, регулирующих развитие малого и среднего предпринимательства;</w:t>
      </w:r>
    </w:p>
    <w:p w:rsidR="00304AE0" w:rsidRDefault="00304AE0" w:rsidP="00304AE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разработки рекомендаций органам местного самоуправления муниципального образования Зубаревский сельсовет Оренбургского района</w:t>
      </w:r>
      <w:r w:rsidRPr="00BC32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Оренбургской области при определении приоритетов в области развития малого и среднего предпринимательства;</w:t>
      </w:r>
    </w:p>
    <w:p w:rsidR="00304AE0" w:rsidRDefault="00304AE0" w:rsidP="00304AE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разработки по данным вопросам рекомендаций.</w:t>
      </w:r>
    </w:p>
    <w:p w:rsidR="00304AE0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Координационные или совещательные органы могут быть созданы по инициативе:</w:t>
      </w:r>
    </w:p>
    <w:p w:rsidR="00304AE0" w:rsidRDefault="00304AE0" w:rsidP="00304AE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администрации муниципального образования Зубаревский сельсовет Оренбургского района</w:t>
      </w:r>
      <w:r w:rsidRPr="005B6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Оренбургской области;</w:t>
      </w:r>
    </w:p>
    <w:p w:rsidR="00304AE0" w:rsidRDefault="00304AE0" w:rsidP="00304AE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некоммерческих организаций, выражающих интересы субъектов              малого и среднего предпринимательства.</w:t>
      </w:r>
    </w:p>
    <w:p w:rsidR="00304AE0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обращения некоммерческих организаций, выражающих интересы субъектов малого и среднего предпринимательства к главе муниципального образования Зубаревский сельсовет с предложением создать координационные или совещательные органы, администрация муниципального образования Зубаревский сельсовет рассматривает данный вопрос и о принятом решении уведомляет заявителя в течение месяца со дня обращения.</w:t>
      </w:r>
    </w:p>
    <w:p w:rsidR="00304AE0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Предложение должно содержать обоснование необходимости создания координационного или совещательного органа и список кандидатов, предлагаемых к включению в его состав. </w:t>
      </w:r>
    </w:p>
    <w:p w:rsidR="00304AE0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координационном или совещательном органе, состав и организация его деятельности утверждаются постановлением администрации муниципального образования Зубаревский сельсовет</w:t>
      </w:r>
      <w:r w:rsidRPr="005B6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Оренбургского района Оренбургской области.</w:t>
      </w:r>
    </w:p>
    <w:p w:rsidR="00304AE0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Координационные или совещательные органы прекращают свою деятельность в соответствии с постановлением администрации муниципального образования Зубаревский сельсовет</w:t>
      </w:r>
      <w:r w:rsidRPr="005B6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Оренбургского района Оренбургской области.</w:t>
      </w:r>
    </w:p>
    <w:p w:rsidR="00304AE0" w:rsidRPr="00C029B5" w:rsidRDefault="00304AE0" w:rsidP="00304AE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 создании координационного или совещательного органа подлежит официальному опубликованию и </w:t>
      </w:r>
      <w:r w:rsidRPr="00C029B5"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МО </w:t>
      </w:r>
      <w:r>
        <w:rPr>
          <w:rFonts w:ascii="Times New Roman" w:hAnsi="Times New Roman" w:cs="Times New Roman"/>
          <w:sz w:val="28"/>
          <w:szCs w:val="28"/>
        </w:rPr>
        <w:t>Зубаревский сельсовет</w:t>
      </w:r>
      <w:r w:rsidRPr="00C029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Оренбургского</w:t>
      </w:r>
      <w:r w:rsidRPr="00C029B5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29B5">
        <w:rPr>
          <w:rFonts w:ascii="Times New Roman" w:hAnsi="Times New Roman" w:cs="Times New Roman"/>
          <w:sz w:val="28"/>
          <w:szCs w:val="28"/>
        </w:rPr>
        <w:t>.</w:t>
      </w:r>
    </w:p>
    <w:p w:rsidR="00304AE0" w:rsidRDefault="00304AE0" w:rsidP="00304A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04AE0" w:rsidRDefault="00304AE0" w:rsidP="00304AE0">
      <w:pPr>
        <w:tabs>
          <w:tab w:val="left" w:pos="54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086" w:rsidRPr="00304AE0" w:rsidRDefault="00D43086" w:rsidP="00304AE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 w:rsidRPr="00304A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304AE0" w:rsidRDefault="00304AE0" w:rsidP="00304AE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_______________</w:t>
      </w:r>
    </w:p>
    <w:sectPr w:rsidR="00304AE0" w:rsidSect="00304AE0">
      <w:headerReference w:type="default" r:id="rId8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87E" w:rsidRDefault="0044587E" w:rsidP="00502E4A">
      <w:pPr>
        <w:spacing w:after="0" w:line="240" w:lineRule="auto"/>
      </w:pPr>
      <w:r>
        <w:separator/>
      </w:r>
    </w:p>
  </w:endnote>
  <w:endnote w:type="continuationSeparator" w:id="0">
    <w:p w:rsidR="0044587E" w:rsidRDefault="0044587E" w:rsidP="00502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87E" w:rsidRDefault="0044587E" w:rsidP="00502E4A">
      <w:pPr>
        <w:spacing w:after="0" w:line="240" w:lineRule="auto"/>
      </w:pPr>
      <w:r>
        <w:separator/>
      </w:r>
    </w:p>
  </w:footnote>
  <w:footnote w:type="continuationSeparator" w:id="0">
    <w:p w:rsidR="0044587E" w:rsidRDefault="0044587E" w:rsidP="00502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3133500"/>
      <w:docPartObj>
        <w:docPartGallery w:val="Page Numbers (Top of Page)"/>
        <w:docPartUnique/>
      </w:docPartObj>
    </w:sdtPr>
    <w:sdtEndPr/>
    <w:sdtContent>
      <w:p w:rsidR="00304AE0" w:rsidRDefault="00304A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623">
          <w:rPr>
            <w:noProof/>
          </w:rPr>
          <w:t>2</w:t>
        </w:r>
        <w:r>
          <w:fldChar w:fldCharType="end"/>
        </w:r>
      </w:p>
    </w:sdtContent>
  </w:sdt>
  <w:p w:rsidR="00304AE0" w:rsidRDefault="00304AE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A5156"/>
    <w:multiLevelType w:val="hybridMultilevel"/>
    <w:tmpl w:val="A6045172"/>
    <w:lvl w:ilvl="0" w:tplc="380ECA40">
      <w:start w:val="1"/>
      <w:numFmt w:val="decimal"/>
      <w:lvlText w:val="%1."/>
      <w:lvlJc w:val="left"/>
      <w:pPr>
        <w:ind w:left="3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00" w:hanging="360"/>
      </w:pPr>
    </w:lvl>
    <w:lvl w:ilvl="2" w:tplc="0419001B" w:tentative="1">
      <w:start w:val="1"/>
      <w:numFmt w:val="lowerRoman"/>
      <w:lvlText w:val="%3."/>
      <w:lvlJc w:val="right"/>
      <w:pPr>
        <w:ind w:left="5220" w:hanging="180"/>
      </w:pPr>
    </w:lvl>
    <w:lvl w:ilvl="3" w:tplc="0419000F" w:tentative="1">
      <w:start w:val="1"/>
      <w:numFmt w:val="decimal"/>
      <w:lvlText w:val="%4."/>
      <w:lvlJc w:val="left"/>
      <w:pPr>
        <w:ind w:left="5940" w:hanging="360"/>
      </w:pPr>
    </w:lvl>
    <w:lvl w:ilvl="4" w:tplc="04190019" w:tentative="1">
      <w:start w:val="1"/>
      <w:numFmt w:val="lowerLetter"/>
      <w:lvlText w:val="%5."/>
      <w:lvlJc w:val="left"/>
      <w:pPr>
        <w:ind w:left="6660" w:hanging="360"/>
      </w:pPr>
    </w:lvl>
    <w:lvl w:ilvl="5" w:tplc="0419001B" w:tentative="1">
      <w:start w:val="1"/>
      <w:numFmt w:val="lowerRoman"/>
      <w:lvlText w:val="%6."/>
      <w:lvlJc w:val="right"/>
      <w:pPr>
        <w:ind w:left="7380" w:hanging="180"/>
      </w:pPr>
    </w:lvl>
    <w:lvl w:ilvl="6" w:tplc="0419000F" w:tentative="1">
      <w:start w:val="1"/>
      <w:numFmt w:val="decimal"/>
      <w:lvlText w:val="%7."/>
      <w:lvlJc w:val="left"/>
      <w:pPr>
        <w:ind w:left="8100" w:hanging="360"/>
      </w:pPr>
    </w:lvl>
    <w:lvl w:ilvl="7" w:tplc="04190019" w:tentative="1">
      <w:start w:val="1"/>
      <w:numFmt w:val="lowerLetter"/>
      <w:lvlText w:val="%8."/>
      <w:lvlJc w:val="left"/>
      <w:pPr>
        <w:ind w:left="8820" w:hanging="360"/>
      </w:pPr>
    </w:lvl>
    <w:lvl w:ilvl="8" w:tplc="041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">
    <w:nsid w:val="13247D50"/>
    <w:multiLevelType w:val="hybridMultilevel"/>
    <w:tmpl w:val="6D2496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86"/>
    <w:rsid w:val="0007475D"/>
    <w:rsid w:val="00257B77"/>
    <w:rsid w:val="00304AE0"/>
    <w:rsid w:val="0044587E"/>
    <w:rsid w:val="00502E4A"/>
    <w:rsid w:val="006E6827"/>
    <w:rsid w:val="00B90ED6"/>
    <w:rsid w:val="00CA5221"/>
    <w:rsid w:val="00D43086"/>
    <w:rsid w:val="00E7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D4308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02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2E4A"/>
  </w:style>
  <w:style w:type="paragraph" w:styleId="a7">
    <w:name w:val="footer"/>
    <w:basedOn w:val="a"/>
    <w:link w:val="a8"/>
    <w:uiPriority w:val="99"/>
    <w:unhideWhenUsed/>
    <w:rsid w:val="00502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2E4A"/>
  </w:style>
  <w:style w:type="paragraph" w:styleId="a9">
    <w:name w:val="List Paragraph"/>
    <w:basedOn w:val="a"/>
    <w:uiPriority w:val="34"/>
    <w:qFormat/>
    <w:rsid w:val="00304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D4308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02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2E4A"/>
  </w:style>
  <w:style w:type="paragraph" w:styleId="a7">
    <w:name w:val="footer"/>
    <w:basedOn w:val="a"/>
    <w:link w:val="a8"/>
    <w:uiPriority w:val="99"/>
    <w:unhideWhenUsed/>
    <w:rsid w:val="00502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2E4A"/>
  </w:style>
  <w:style w:type="paragraph" w:styleId="a9">
    <w:name w:val="List Paragraph"/>
    <w:basedOn w:val="a"/>
    <w:uiPriority w:val="34"/>
    <w:qFormat/>
    <w:rsid w:val="0030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Venera</dc:creator>
  <cp:lastModifiedBy>!</cp:lastModifiedBy>
  <cp:revision>3</cp:revision>
  <dcterms:created xsi:type="dcterms:W3CDTF">2018-03-29T07:55:00Z</dcterms:created>
  <dcterms:modified xsi:type="dcterms:W3CDTF">2018-03-29T07:59:00Z</dcterms:modified>
</cp:coreProperties>
</file>